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D8B38" w14:textId="1A986637" w:rsidR="00111E93" w:rsidRPr="003773BF" w:rsidRDefault="00E86F93">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w:drawing>
          <wp:inline distT="0" distB="0" distL="0" distR="0" wp14:anchorId="5A977AD6" wp14:editId="63960825">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0972C9A0" w14:textId="7160E44E"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B42549">
        <w:rPr>
          <w:b/>
          <w:bCs/>
          <w:i/>
          <w:color w:val="000000"/>
          <w:sz w:val="22"/>
          <w:szCs w:val="22"/>
        </w:rPr>
        <w:t>Solace Mahomet</w:t>
      </w:r>
    </w:p>
    <w:p w14:paraId="13ADB05B"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09535380" w14:textId="3F3487BF"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B42549">
        <w:rPr>
          <w:i/>
          <w:color w:val="000000"/>
          <w:sz w:val="22"/>
          <w:szCs w:val="22"/>
        </w:rPr>
        <w:t xml:space="preserve">Mahomet Investment Group </w:t>
      </w:r>
      <w:r w:rsidR="00032AB0">
        <w:rPr>
          <w:i/>
          <w:color w:val="000000"/>
          <w:sz w:val="22"/>
          <w:szCs w:val="22"/>
        </w:rPr>
        <w:t>LLC</w:t>
      </w:r>
      <w:r w:rsidR="000920A5" w:rsidRPr="003773BF">
        <w:rPr>
          <w:i/>
          <w:color w:val="000000"/>
          <w:sz w:val="22"/>
          <w:szCs w:val="22"/>
        </w:rPr>
        <w:t>,</w:t>
      </w:r>
      <w:r w:rsidRPr="003773BF">
        <w:rPr>
          <w:color w:val="000000"/>
          <w:sz w:val="22"/>
          <w:szCs w:val="22"/>
        </w:rPr>
        <w:t xml:space="preserve"> “Landlord”, and </w:t>
      </w:r>
    </w:p>
    <w:p w14:paraId="5CB71111"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7616A286"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5D65D75A"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27038E7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7CF48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2ABD803D" w14:textId="1A9AFB9A"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B42549">
        <w:rPr>
          <w:b/>
          <w:color w:val="000000"/>
          <w:sz w:val="22"/>
          <w:szCs w:val="22"/>
          <w:u w:val="single"/>
        </w:rPr>
        <w:t>90</w:t>
      </w:r>
      <w:r w:rsidR="0055676C">
        <w:rPr>
          <w:b/>
          <w:color w:val="000000"/>
          <w:sz w:val="22"/>
          <w:szCs w:val="22"/>
          <w:u w:val="single"/>
        </w:rPr>
        <w:t>1</w:t>
      </w:r>
      <w:r w:rsidR="00B42549">
        <w:rPr>
          <w:b/>
          <w:color w:val="000000"/>
          <w:sz w:val="22"/>
          <w:szCs w:val="22"/>
          <w:u w:val="single"/>
        </w:rPr>
        <w:t xml:space="preserve"> E Oak St</w:t>
      </w:r>
      <w:r w:rsidR="00FB1881">
        <w:rPr>
          <w:b/>
          <w:color w:val="000000"/>
          <w:sz w:val="22"/>
          <w:szCs w:val="22"/>
          <w:u w:val="single"/>
        </w:rPr>
        <w:t xml:space="preserve"> </w:t>
      </w:r>
      <w:r w:rsidR="006E3F25" w:rsidRPr="003773BF">
        <w:rPr>
          <w:b/>
          <w:color w:val="000000"/>
          <w:sz w:val="22"/>
          <w:szCs w:val="22"/>
          <w:u w:val="single"/>
        </w:rPr>
        <w:t xml:space="preserve">Unit </w:t>
      </w:r>
      <w:r w:rsidR="006E3F25" w:rsidRPr="00FB1881">
        <w:rPr>
          <w:b/>
          <w:color w:val="000000"/>
          <w:sz w:val="22"/>
          <w:szCs w:val="22"/>
          <w:u w:val="single"/>
        </w:rPr>
        <w:t xml:space="preserve">#  </w:t>
      </w:r>
      <w:r w:rsidR="008A37F0" w:rsidRPr="00FB1881">
        <w:rPr>
          <w:b/>
          <w:color w:val="000000"/>
          <w:sz w:val="22"/>
          <w:szCs w:val="22"/>
          <w:u w:val="single"/>
        </w:rPr>
        <w:t xml:space="preserve">     </w:t>
      </w:r>
      <w:r w:rsidR="006E3F25" w:rsidRPr="00FB1881">
        <w:rPr>
          <w:b/>
          <w:color w:val="000000"/>
          <w:sz w:val="22"/>
          <w:szCs w:val="22"/>
          <w:u w:val="single"/>
        </w:rPr>
        <w:t xml:space="preserve">             </w:t>
      </w:r>
      <w:r w:rsidR="006E3F25" w:rsidRPr="003773BF">
        <w:rPr>
          <w:b/>
          <w:color w:val="000000"/>
          <w:sz w:val="22"/>
          <w:szCs w:val="22"/>
          <w:u w:val="single"/>
        </w:rPr>
        <w:t xml:space="preserve">  </w:t>
      </w:r>
      <w:r w:rsidR="00B42549">
        <w:rPr>
          <w:b/>
          <w:color w:val="000000"/>
          <w:sz w:val="22"/>
          <w:szCs w:val="22"/>
          <w:u w:val="single"/>
        </w:rPr>
        <w:t>Mahomet</w:t>
      </w:r>
      <w:r w:rsidR="00CD2580" w:rsidRPr="003773BF">
        <w:rPr>
          <w:b/>
          <w:color w:val="000000"/>
          <w:sz w:val="22"/>
          <w:szCs w:val="22"/>
          <w:u w:val="single"/>
        </w:rPr>
        <w:t>, IL 61</w:t>
      </w:r>
      <w:r w:rsidR="00B42549">
        <w:rPr>
          <w:b/>
          <w:color w:val="000000"/>
          <w:sz w:val="22"/>
          <w:szCs w:val="22"/>
          <w:u w:val="single"/>
        </w:rPr>
        <w:t>853</w:t>
      </w:r>
      <w:r w:rsidR="00A316C4" w:rsidRPr="003773BF">
        <w:rPr>
          <w:b/>
          <w:color w:val="000000"/>
          <w:sz w:val="22"/>
          <w:szCs w:val="22"/>
          <w:u w:val="single"/>
        </w:rPr>
        <w:t xml:space="preserve">                                                                                                                                                           </w:t>
      </w:r>
    </w:p>
    <w:p w14:paraId="42ED698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D9F049B" w14:textId="77777777" w:rsidR="0010398E" w:rsidRPr="003773BF" w:rsidRDefault="0010398E" w:rsidP="0010398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0880A333" w14:textId="77777777" w:rsidR="0010398E" w:rsidRPr="003773BF" w:rsidRDefault="0010398E" w:rsidP="0010398E">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4A019CCA" w14:textId="77777777" w:rsidR="0010398E" w:rsidRPr="003773BF" w:rsidRDefault="0010398E" w:rsidP="0010398E">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3AE8D33D" w14:textId="77777777" w:rsidR="0010398E" w:rsidRPr="003773BF" w:rsidRDefault="0010398E" w:rsidP="0010398E">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10FCAD8B" w14:textId="77777777" w:rsidR="0010398E" w:rsidRPr="003773BF" w:rsidRDefault="0010398E" w:rsidP="0010398E">
      <w:pPr>
        <w:tabs>
          <w:tab w:val="left" w:pos="1080"/>
          <w:tab w:val="center" w:pos="4680"/>
          <w:tab w:val="left" w:pos="4940"/>
        </w:tabs>
        <w:spacing w:line="20" w:lineRule="atLeast"/>
        <w:ind w:right="-360"/>
        <w:jc w:val="both"/>
        <w:rPr>
          <w:color w:val="000000"/>
          <w:sz w:val="22"/>
          <w:szCs w:val="22"/>
        </w:rPr>
      </w:pPr>
    </w:p>
    <w:p w14:paraId="489A73EE" w14:textId="77777777" w:rsidR="0010398E" w:rsidRPr="003773BF" w:rsidRDefault="0010398E" w:rsidP="0010398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685E4168" w14:textId="77777777" w:rsidR="0010398E" w:rsidRPr="003773BF" w:rsidRDefault="0010398E" w:rsidP="0010398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03002BB8" w14:textId="77777777" w:rsidR="0010398E" w:rsidRPr="003773BF" w:rsidRDefault="0010398E" w:rsidP="0010398E">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3899EBC4" w14:textId="08EF608C" w:rsidR="0010398E" w:rsidRDefault="0010398E" w:rsidP="0010398E">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Pr>
          <w:b/>
          <w:bCs/>
          <w:color w:val="000000"/>
          <w:sz w:val="22"/>
          <w:szCs w:val="22"/>
          <w:u w:val="single"/>
        </w:rPr>
        <w:t xml:space="preserve"> </w:t>
      </w:r>
      <w:r w:rsidRPr="00E669AB">
        <w:rPr>
          <w:color w:val="000000"/>
          <w:sz w:val="22"/>
          <w:szCs w:val="22"/>
          <w:u w:val="single"/>
        </w:rPr>
        <w:t>(trash</w:t>
      </w:r>
      <w:r>
        <w:rPr>
          <w:color w:val="000000"/>
          <w:sz w:val="22"/>
          <w:szCs w:val="22"/>
          <w:u w:val="single"/>
        </w:rPr>
        <w:t>/recycling</w:t>
      </w:r>
      <w:r w:rsidRPr="00E669AB">
        <w:rPr>
          <w:color w:val="000000"/>
          <w:sz w:val="22"/>
          <w:szCs w:val="22"/>
          <w:u w:val="single"/>
        </w:rPr>
        <w:t xml:space="preserve">) </w:t>
      </w:r>
      <w:r w:rsidRPr="00E669AB">
        <w:rPr>
          <w:b/>
          <w:bCs/>
          <w:color w:val="000000"/>
          <w:sz w:val="22"/>
          <w:szCs w:val="22"/>
          <w:u w:val="single"/>
        </w:rPr>
        <w:t>(circle one)</w:t>
      </w:r>
      <w:r w:rsidRPr="00E669AB">
        <w:rPr>
          <w:color w:val="000000"/>
          <w:sz w:val="22"/>
          <w:szCs w:val="22"/>
          <w:u w:val="single"/>
        </w:rPr>
        <w:t xml:space="preserve"> </w:t>
      </w:r>
      <w:r>
        <w:rPr>
          <w:color w:val="000000"/>
          <w:sz w:val="22"/>
          <w:szCs w:val="22"/>
          <w:u w:val="single"/>
        </w:rPr>
        <w:t>1</w:t>
      </w:r>
      <w:r w:rsidRPr="00E669AB">
        <w:rPr>
          <w:color w:val="000000"/>
          <w:sz w:val="22"/>
          <w:szCs w:val="22"/>
          <w:u w:val="single"/>
        </w:rPr>
        <w:t xml:space="preserve"> bed $15, 2 bed $30, 3 bed $45</w:t>
      </w:r>
      <w:r>
        <w:rPr>
          <w:color w:val="000000"/>
          <w:sz w:val="22"/>
          <w:szCs w:val="22"/>
        </w:rPr>
        <w:t xml:space="preserve"> due on the first of each month</w:t>
      </w:r>
    </w:p>
    <w:p w14:paraId="03F68158" w14:textId="77777777" w:rsidR="0010398E" w:rsidRDefault="0010398E" w:rsidP="0010398E">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22CCCDDC" w14:textId="77777777" w:rsidR="0010398E" w:rsidRPr="003773BF" w:rsidRDefault="0010398E" w:rsidP="0010398E">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047F5ED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656759" w14:textId="41037C88"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lawncare</w:t>
      </w:r>
      <w:r w:rsidR="0010398E">
        <w:rPr>
          <w:color w:val="000000"/>
          <w:sz w:val="22"/>
          <w:szCs w:val="22"/>
        </w:rPr>
        <w:t xml:space="preserve"> and </w:t>
      </w:r>
      <w:r w:rsidR="00FB1881">
        <w:rPr>
          <w:color w:val="000000"/>
          <w:sz w:val="22"/>
          <w:szCs w:val="22"/>
        </w:rPr>
        <w:t>water</w:t>
      </w:r>
    </w:p>
    <w:p w14:paraId="3E3A78A1"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371795">
        <w:rPr>
          <w:color w:val="000000"/>
          <w:sz w:val="22"/>
          <w:szCs w:val="22"/>
        </w:rPr>
        <w:t xml:space="preserve"> </w:t>
      </w:r>
      <w:r w:rsidR="000920A5" w:rsidRPr="008C611F">
        <w:rPr>
          <w:b/>
          <w:color w:val="000000"/>
          <w:sz w:val="22"/>
          <w:szCs w:val="22"/>
          <w:highlight w:val="yellow"/>
          <w:u w:val="single"/>
        </w:rPr>
        <w:t>electri</w:t>
      </w:r>
      <w:r w:rsidR="000D5DD1" w:rsidRPr="008C611F">
        <w:rPr>
          <w:b/>
          <w:color w:val="000000"/>
          <w:sz w:val="22"/>
          <w:szCs w:val="22"/>
          <w:highlight w:val="yellow"/>
          <w:u w:val="single"/>
        </w:rPr>
        <w:t>c</w:t>
      </w:r>
    </w:p>
    <w:p w14:paraId="64329446"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036F2ED4"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B6435FC"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2E77DC8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475370DF"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671DE856"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6AD5AA4B" w14:textId="77777777" w:rsidR="00B73E08" w:rsidRDefault="00B73E08">
      <w:pPr>
        <w:tabs>
          <w:tab w:val="left" w:pos="1080"/>
          <w:tab w:val="center" w:pos="4680"/>
          <w:tab w:val="left" w:pos="4940"/>
        </w:tabs>
        <w:spacing w:line="20" w:lineRule="atLeast"/>
        <w:ind w:right="-360"/>
        <w:jc w:val="both"/>
        <w:rPr>
          <w:color w:val="000000"/>
          <w:sz w:val="22"/>
          <w:szCs w:val="22"/>
        </w:rPr>
      </w:pPr>
    </w:p>
    <w:p w14:paraId="21F3020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611BA167"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7C0BD4CB"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6CEF618F"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367EA7DB"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r>
      <w:r w:rsidR="00A81E5D" w:rsidRPr="003773BF">
        <w:rPr>
          <w:b/>
          <w:color w:val="000000"/>
          <w:sz w:val="22"/>
          <w:szCs w:val="22"/>
        </w:rPr>
        <w:t>510 S Neil St.</w:t>
      </w:r>
    </w:p>
    <w:p w14:paraId="33FA4E9B"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24A6662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1EAAAC5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4A2068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26E0639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959AB2B"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50084824" w14:textId="77777777" w:rsidR="00B73E08" w:rsidRDefault="00B73E08">
      <w:pPr>
        <w:pStyle w:val="BodyText"/>
        <w:tabs>
          <w:tab w:val="left" w:pos="720"/>
          <w:tab w:val="center" w:pos="4680"/>
          <w:tab w:val="left" w:pos="4940"/>
        </w:tabs>
        <w:jc w:val="both"/>
        <w:rPr>
          <w:sz w:val="22"/>
          <w:szCs w:val="22"/>
        </w:rPr>
      </w:pPr>
    </w:p>
    <w:p w14:paraId="15C6942A" w14:textId="77777777" w:rsidR="0010398E" w:rsidRPr="003773BF" w:rsidRDefault="0010398E" w:rsidP="0010398E">
      <w:pPr>
        <w:pStyle w:val="BodyText"/>
        <w:tabs>
          <w:tab w:val="left" w:pos="720"/>
          <w:tab w:val="center" w:pos="4680"/>
          <w:tab w:val="left" w:pos="4940"/>
        </w:tabs>
        <w:jc w:val="both"/>
        <w:rPr>
          <w:sz w:val="22"/>
          <w:szCs w:val="22"/>
        </w:rPr>
      </w:pPr>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7E2EC6C7" w14:textId="77777777" w:rsidR="0010398E" w:rsidRPr="003773BF" w:rsidRDefault="0010398E" w:rsidP="0010398E">
      <w:pPr>
        <w:pStyle w:val="BodyText"/>
        <w:jc w:val="both"/>
        <w:rPr>
          <w:color w:val="000000"/>
          <w:sz w:val="22"/>
          <w:szCs w:val="22"/>
        </w:rPr>
      </w:pPr>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p w14:paraId="5A3E030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1807640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6E957918"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77538706"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5A6FF461"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13FF092E"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3A0FD85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0CEA748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984C4A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1579B05C"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786F83E6"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6923FD85"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24C1D7F8"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3B871A3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90570A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70BF3A6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330D1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32E1B8A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875851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6F803D9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5C8A3F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1D467B1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3EDFF9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4C725D6E"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5A77132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2527E43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669F7C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t>
      </w:r>
      <w:r w:rsidRPr="003773BF">
        <w:rPr>
          <w:color w:val="000000"/>
          <w:sz w:val="22"/>
          <w:szCs w:val="22"/>
        </w:rPr>
        <w:lastRenderedPageBreak/>
        <w:t xml:space="preserve">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2A536E2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DB688DE"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In the event that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3EAD824B" w14:textId="77777777" w:rsidR="004F3EF3" w:rsidRDefault="004F3EF3">
      <w:pPr>
        <w:tabs>
          <w:tab w:val="left" w:pos="1080"/>
          <w:tab w:val="center" w:pos="4680"/>
          <w:tab w:val="left" w:pos="4940"/>
        </w:tabs>
        <w:spacing w:line="20" w:lineRule="atLeast"/>
        <w:ind w:right="-360"/>
        <w:jc w:val="both"/>
        <w:rPr>
          <w:color w:val="000000"/>
          <w:sz w:val="22"/>
          <w:szCs w:val="22"/>
        </w:rPr>
      </w:pPr>
    </w:p>
    <w:p w14:paraId="216C4254"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51394424"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1CF7F8B0"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700C4915"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225C9FF8"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5671B1F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62C4B4B5" w14:textId="1D667C0E"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Repairing or washing vehicles, and any other kind of activity in parking lot area, is not permitted.  Cars parked in other than assigned spaces will be towed at your </w:t>
      </w:r>
      <w:r w:rsidR="00B42549" w:rsidRPr="003773BF">
        <w:rPr>
          <w:color w:val="000000"/>
          <w:sz w:val="22"/>
          <w:szCs w:val="22"/>
        </w:rPr>
        <w:t>expense.</w:t>
      </w:r>
      <w:r w:rsidRPr="00985F9D">
        <w:rPr>
          <w:color w:val="000000"/>
          <w:sz w:val="22"/>
          <w:szCs w:val="22"/>
        </w:rPr>
        <w:t xml:space="preserve">  </w:t>
      </w:r>
    </w:p>
    <w:p w14:paraId="2F55602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79561D7E"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77B6517F"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2861768A"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3E0D5A49"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214D674E"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3180EB6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39D4E1D5"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must clean up after your pet and keep your pet on a leas</w:t>
      </w:r>
      <w:r w:rsidR="00076BC0">
        <w:rPr>
          <w:color w:val="000000"/>
          <w:sz w:val="22"/>
          <w:szCs w:val="22"/>
        </w:rPr>
        <w:t>h</w:t>
      </w:r>
      <w:r>
        <w:rPr>
          <w:color w:val="000000"/>
          <w:sz w:val="22"/>
          <w:szCs w:val="22"/>
        </w:rPr>
        <w:t xml:space="preserve"> at all times on the property. </w:t>
      </w:r>
    </w:p>
    <w:p w14:paraId="36E8806C"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1093731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03B43578"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337401D4"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0476F591"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62B75D18"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2F7B3C02"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25B9EDD9"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68E65E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8C3FE9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420B83A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C6ADD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w:t>
      </w:r>
      <w:r w:rsidRPr="003773BF">
        <w:rPr>
          <w:color w:val="000000"/>
          <w:sz w:val="22"/>
          <w:szCs w:val="22"/>
        </w:rPr>
        <w:lastRenderedPageBreak/>
        <w:t xml:space="preserve">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37078A2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74B3EA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5CB04425"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71331C5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50D38B86"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5E9C83FF"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3580B231"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2540D28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42D8440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DB69DFA"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61D76D1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07FF8B9"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687598FC"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027AFC34"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w:t>
      </w:r>
      <w:r w:rsidR="00F46F4C">
        <w:rPr>
          <w:b/>
          <w:bCs/>
          <w:color w:val="000000"/>
          <w:sz w:val="22"/>
          <w:szCs w:val="22"/>
        </w:rPr>
        <w:t xml:space="preserve">This unit is </w:t>
      </w:r>
      <w:r w:rsidR="00FB1881">
        <w:rPr>
          <w:b/>
          <w:bCs/>
          <w:color w:val="000000"/>
          <w:sz w:val="22"/>
          <w:szCs w:val="22"/>
        </w:rPr>
        <w:t>not furnished.</w:t>
      </w:r>
    </w:p>
    <w:p w14:paraId="432A05A5"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3E2771F8"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0A4C1E93"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253D9AF6"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476E93A0"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78224D2B"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6F767FA"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6C5CB750"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3BF15B91"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3552ABE8"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3F99C224"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08B9B746"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57B8A3E3"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617422CA"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3F678BBB"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02685171"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7708FA9E"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2E8383CD"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06641862"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490810F6"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557F9165" w14:textId="202DF456" w:rsidR="00220D71" w:rsidRPr="00076BC0" w:rsidRDefault="0010398E" w:rsidP="00076BC0">
      <w:pPr>
        <w:tabs>
          <w:tab w:val="left" w:pos="1080"/>
          <w:tab w:val="center" w:pos="4680"/>
          <w:tab w:val="left" w:pos="4940"/>
        </w:tabs>
        <w:spacing w:line="20" w:lineRule="atLeast"/>
        <w:ind w:right="-360"/>
        <w:rPr>
          <w:color w:val="000000"/>
          <w:sz w:val="20"/>
          <w:szCs w:val="20"/>
        </w:rPr>
      </w:pPr>
      <w:r>
        <w:rPr>
          <w:color w:val="000000"/>
          <w:sz w:val="16"/>
          <w:szCs w:val="16"/>
        </w:rPr>
        <w:t>Mediacom</w:t>
      </w:r>
      <w:r w:rsidR="00111E93" w:rsidRPr="00B73E08">
        <w:rPr>
          <w:color w:val="000000"/>
          <w:sz w:val="16"/>
          <w:szCs w:val="16"/>
        </w:rPr>
        <w:t xml:space="preserve"> </w:t>
      </w:r>
      <w:r>
        <w:rPr>
          <w:color w:val="000000"/>
          <w:sz w:val="16"/>
          <w:szCs w:val="16"/>
        </w:rPr>
        <w:t>–</w:t>
      </w:r>
      <w:r w:rsidR="00111E93" w:rsidRPr="00B73E08">
        <w:rPr>
          <w:color w:val="000000"/>
          <w:sz w:val="16"/>
          <w:szCs w:val="16"/>
        </w:rPr>
        <w:t xml:space="preserve"> </w:t>
      </w:r>
      <w:r>
        <w:rPr>
          <w:color w:val="000000"/>
          <w:sz w:val="16"/>
          <w:szCs w:val="16"/>
        </w:rPr>
        <w:t>855-633-4226</w:t>
      </w:r>
      <w:r w:rsidR="00111E93" w:rsidRPr="00B73E08">
        <w:rPr>
          <w:color w:val="000000"/>
          <w:sz w:val="16"/>
          <w:szCs w:val="16"/>
        </w:rPr>
        <w:t xml:space="preserve"> (Cable/Internet Service) </w:t>
      </w:r>
      <w:r w:rsidR="00220D71" w:rsidRPr="00076BC0">
        <w:rPr>
          <w:color w:val="000000"/>
          <w:sz w:val="20"/>
          <w:szCs w:val="20"/>
        </w:rPr>
        <w:br w:type="page"/>
      </w:r>
    </w:p>
    <w:p w14:paraId="19F9BC57"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1CBB179F"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5085E336"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7E0DE3C2" w14:textId="77777777" w:rsidTr="00950617">
        <w:tc>
          <w:tcPr>
            <w:tcW w:w="919" w:type="dxa"/>
            <w:tcBorders>
              <w:bottom w:val="nil"/>
            </w:tcBorders>
          </w:tcPr>
          <w:p w14:paraId="3B6A6E27"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7D109858" w14:textId="3515136F" w:rsidR="00220D71" w:rsidRDefault="0055676C" w:rsidP="008C6551">
            <w:pPr>
              <w:jc w:val="center"/>
              <w:rPr>
                <w:rFonts w:ascii="Century Gothic" w:hAnsi="Century Gothic"/>
                <w:sz w:val="16"/>
                <w:szCs w:val="16"/>
              </w:rPr>
            </w:pPr>
            <w:r>
              <w:rPr>
                <w:rFonts w:ascii="Century Gothic" w:hAnsi="Century Gothic"/>
                <w:sz w:val="16"/>
                <w:szCs w:val="16"/>
              </w:rPr>
              <w:t>901</w:t>
            </w:r>
            <w:r w:rsidR="0010398E">
              <w:rPr>
                <w:rFonts w:ascii="Century Gothic" w:hAnsi="Century Gothic"/>
                <w:sz w:val="16"/>
                <w:szCs w:val="16"/>
              </w:rPr>
              <w:t xml:space="preserve"> E. Oak</w:t>
            </w:r>
          </w:p>
        </w:tc>
        <w:tc>
          <w:tcPr>
            <w:tcW w:w="810" w:type="dxa"/>
            <w:tcBorders>
              <w:bottom w:val="nil"/>
            </w:tcBorders>
          </w:tcPr>
          <w:p w14:paraId="00B1616F"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2FF37D5F" w14:textId="77777777" w:rsidR="00220D71" w:rsidRDefault="00220D71" w:rsidP="008C6551">
            <w:pPr>
              <w:jc w:val="center"/>
              <w:rPr>
                <w:rFonts w:ascii="Century Gothic" w:hAnsi="Century Gothic"/>
                <w:sz w:val="16"/>
                <w:szCs w:val="16"/>
              </w:rPr>
            </w:pPr>
          </w:p>
        </w:tc>
        <w:tc>
          <w:tcPr>
            <w:tcW w:w="1620" w:type="dxa"/>
            <w:tcBorders>
              <w:bottom w:val="nil"/>
            </w:tcBorders>
          </w:tcPr>
          <w:p w14:paraId="2B1D7922"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24BCE79B" w14:textId="234BD707" w:rsidR="00220D71" w:rsidRDefault="0010398E" w:rsidP="008C6551">
            <w:pPr>
              <w:jc w:val="center"/>
              <w:rPr>
                <w:rFonts w:ascii="Century Gothic" w:hAnsi="Century Gothic"/>
                <w:sz w:val="16"/>
                <w:szCs w:val="16"/>
              </w:rPr>
            </w:pPr>
            <w:r>
              <w:rPr>
                <w:rFonts w:ascii="Century Gothic" w:hAnsi="Century Gothic"/>
                <w:sz w:val="16"/>
                <w:szCs w:val="16"/>
              </w:rPr>
              <w:t>$99 Per Person</w:t>
            </w:r>
          </w:p>
        </w:tc>
      </w:tr>
    </w:tbl>
    <w:p w14:paraId="75E785BE"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3EBD6F13" w14:textId="77777777" w:rsidTr="009D60AA">
        <w:tc>
          <w:tcPr>
            <w:tcW w:w="5484" w:type="dxa"/>
            <w:gridSpan w:val="3"/>
            <w:tcBorders>
              <w:top w:val="nil"/>
              <w:left w:val="nil"/>
              <w:right w:val="nil"/>
            </w:tcBorders>
          </w:tcPr>
          <w:p w14:paraId="4E02C0C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5AAAB51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61F2E80F"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78BD6EA2" w14:textId="77777777" w:rsidTr="009D60AA">
        <w:tc>
          <w:tcPr>
            <w:tcW w:w="445" w:type="dxa"/>
            <w:tcBorders>
              <w:top w:val="single" w:sz="12" w:space="0" w:color="auto"/>
              <w:left w:val="single" w:sz="12" w:space="0" w:color="auto"/>
              <w:bottom w:val="single" w:sz="12" w:space="0" w:color="auto"/>
              <w:right w:val="single" w:sz="12" w:space="0" w:color="auto"/>
            </w:tcBorders>
          </w:tcPr>
          <w:p w14:paraId="045B0DC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42BADDC" w14:textId="18E0CE5F"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10398E">
              <w:rPr>
                <w:rFonts w:ascii="Century Gothic" w:hAnsi="Century Gothic"/>
                <w:sz w:val="16"/>
                <w:szCs w:val="16"/>
              </w:rPr>
              <w:t>35</w:t>
            </w:r>
          </w:p>
        </w:tc>
        <w:tc>
          <w:tcPr>
            <w:tcW w:w="4102" w:type="dxa"/>
            <w:tcBorders>
              <w:right w:val="nil"/>
            </w:tcBorders>
            <w:vAlign w:val="center"/>
          </w:tcPr>
          <w:p w14:paraId="0AB9975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0CF04E0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9ED754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5B9C4E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62C3486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3912042A" w14:textId="77777777" w:rsidTr="009D60AA">
        <w:tc>
          <w:tcPr>
            <w:tcW w:w="445" w:type="dxa"/>
            <w:tcBorders>
              <w:top w:val="single" w:sz="12" w:space="0" w:color="auto"/>
              <w:left w:val="single" w:sz="12" w:space="0" w:color="auto"/>
              <w:bottom w:val="single" w:sz="12" w:space="0" w:color="auto"/>
              <w:right w:val="single" w:sz="12" w:space="0" w:color="auto"/>
            </w:tcBorders>
          </w:tcPr>
          <w:p w14:paraId="164A272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5CDB99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3055EAA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6B184B8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E17719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46D49A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6FAF746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68EBFAF6" w14:textId="77777777" w:rsidTr="009D60AA">
        <w:tc>
          <w:tcPr>
            <w:tcW w:w="445" w:type="dxa"/>
            <w:tcBorders>
              <w:top w:val="single" w:sz="12" w:space="0" w:color="auto"/>
              <w:left w:val="single" w:sz="12" w:space="0" w:color="auto"/>
              <w:bottom w:val="single" w:sz="12" w:space="0" w:color="auto"/>
              <w:right w:val="single" w:sz="12" w:space="0" w:color="auto"/>
            </w:tcBorders>
          </w:tcPr>
          <w:p w14:paraId="03368A4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E62FF5C" w14:textId="6352E448"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10398E">
              <w:rPr>
                <w:rFonts w:ascii="Century Gothic" w:hAnsi="Century Gothic"/>
                <w:sz w:val="16"/>
                <w:szCs w:val="16"/>
              </w:rPr>
              <w:t>12</w:t>
            </w:r>
          </w:p>
        </w:tc>
        <w:tc>
          <w:tcPr>
            <w:tcW w:w="4102" w:type="dxa"/>
            <w:tcBorders>
              <w:right w:val="nil"/>
            </w:tcBorders>
            <w:vAlign w:val="center"/>
          </w:tcPr>
          <w:p w14:paraId="16EB5028"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5C6ECFF1"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22C405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6AD4A1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1100DB5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0C03E8E7" w14:textId="77777777" w:rsidTr="009D60AA">
        <w:tc>
          <w:tcPr>
            <w:tcW w:w="445" w:type="dxa"/>
            <w:tcBorders>
              <w:top w:val="single" w:sz="12" w:space="0" w:color="auto"/>
              <w:left w:val="single" w:sz="12" w:space="0" w:color="auto"/>
              <w:bottom w:val="single" w:sz="12" w:space="0" w:color="auto"/>
              <w:right w:val="single" w:sz="12" w:space="0" w:color="auto"/>
            </w:tcBorders>
          </w:tcPr>
          <w:p w14:paraId="4007A57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063372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7948594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67956E1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AACDE8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4E235D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75384D8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088BA39D" w14:textId="77777777" w:rsidTr="009D60AA">
        <w:tc>
          <w:tcPr>
            <w:tcW w:w="445" w:type="dxa"/>
            <w:tcBorders>
              <w:top w:val="single" w:sz="12" w:space="0" w:color="auto"/>
              <w:left w:val="single" w:sz="12" w:space="0" w:color="auto"/>
              <w:bottom w:val="single" w:sz="12" w:space="0" w:color="auto"/>
              <w:right w:val="single" w:sz="12" w:space="0" w:color="auto"/>
            </w:tcBorders>
          </w:tcPr>
          <w:p w14:paraId="0D0A8EE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9191B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033FA57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3BBC4630"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0DD658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3C0C7527" w14:textId="77777777" w:rsidTr="009D60AA">
        <w:tc>
          <w:tcPr>
            <w:tcW w:w="445" w:type="dxa"/>
            <w:tcBorders>
              <w:top w:val="single" w:sz="12" w:space="0" w:color="auto"/>
              <w:left w:val="single" w:sz="12" w:space="0" w:color="auto"/>
              <w:bottom w:val="single" w:sz="12" w:space="0" w:color="auto"/>
              <w:right w:val="single" w:sz="12" w:space="0" w:color="auto"/>
            </w:tcBorders>
          </w:tcPr>
          <w:p w14:paraId="701075C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28358E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43F5F79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4E27869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5D630D92" w14:textId="77777777" w:rsidR="00220D71" w:rsidRPr="009D60AA" w:rsidRDefault="00220D71" w:rsidP="008C6551">
            <w:pPr>
              <w:jc w:val="center"/>
              <w:rPr>
                <w:rFonts w:ascii="Century Gothic" w:hAnsi="Century Gothic"/>
                <w:sz w:val="16"/>
                <w:szCs w:val="16"/>
              </w:rPr>
            </w:pPr>
          </w:p>
        </w:tc>
      </w:tr>
      <w:tr w:rsidR="00220D71" w:rsidRPr="009D60AA" w14:paraId="5376EBD8" w14:textId="77777777" w:rsidTr="009D60AA">
        <w:tc>
          <w:tcPr>
            <w:tcW w:w="445" w:type="dxa"/>
            <w:tcBorders>
              <w:top w:val="single" w:sz="12" w:space="0" w:color="auto"/>
              <w:left w:val="single" w:sz="12" w:space="0" w:color="auto"/>
              <w:bottom w:val="single" w:sz="12" w:space="0" w:color="auto"/>
              <w:right w:val="single" w:sz="12" w:space="0" w:color="auto"/>
            </w:tcBorders>
          </w:tcPr>
          <w:p w14:paraId="44F72E3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9B4ADAD" w14:textId="390837E2"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10398E">
              <w:rPr>
                <w:rFonts w:ascii="Century Gothic" w:hAnsi="Century Gothic"/>
                <w:sz w:val="16"/>
                <w:szCs w:val="16"/>
              </w:rPr>
              <w:t>45</w:t>
            </w:r>
          </w:p>
        </w:tc>
        <w:tc>
          <w:tcPr>
            <w:tcW w:w="4102" w:type="dxa"/>
            <w:tcBorders>
              <w:right w:val="nil"/>
            </w:tcBorders>
            <w:vAlign w:val="center"/>
          </w:tcPr>
          <w:p w14:paraId="03779A7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1E6CBDA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CB4E9B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2A6E3B95" w14:textId="77777777" w:rsidTr="009D60AA">
        <w:tc>
          <w:tcPr>
            <w:tcW w:w="445" w:type="dxa"/>
            <w:tcBorders>
              <w:top w:val="single" w:sz="12" w:space="0" w:color="auto"/>
              <w:left w:val="single" w:sz="12" w:space="0" w:color="auto"/>
              <w:bottom w:val="single" w:sz="12" w:space="0" w:color="auto"/>
              <w:right w:val="single" w:sz="12" w:space="0" w:color="auto"/>
            </w:tcBorders>
          </w:tcPr>
          <w:p w14:paraId="1442998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A09BF7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4304159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0EBE4E3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5CBDC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8CDE4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3DBD839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63EDDE5B" w14:textId="77777777" w:rsidTr="009D60AA">
        <w:tc>
          <w:tcPr>
            <w:tcW w:w="445" w:type="dxa"/>
            <w:tcBorders>
              <w:top w:val="single" w:sz="12" w:space="0" w:color="auto"/>
              <w:left w:val="single" w:sz="12" w:space="0" w:color="auto"/>
              <w:bottom w:val="single" w:sz="12" w:space="0" w:color="auto"/>
              <w:right w:val="single" w:sz="12" w:space="0" w:color="auto"/>
            </w:tcBorders>
          </w:tcPr>
          <w:p w14:paraId="61F0830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2E0148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497FC56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45C5A64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89277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ABCF8F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0EA8270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45F9B724" w14:textId="77777777" w:rsidTr="009D60AA">
        <w:tc>
          <w:tcPr>
            <w:tcW w:w="445" w:type="dxa"/>
            <w:tcBorders>
              <w:top w:val="single" w:sz="12" w:space="0" w:color="auto"/>
              <w:left w:val="single" w:sz="12" w:space="0" w:color="auto"/>
              <w:bottom w:val="single" w:sz="12" w:space="0" w:color="auto"/>
              <w:right w:val="single" w:sz="12" w:space="0" w:color="auto"/>
            </w:tcBorders>
          </w:tcPr>
          <w:p w14:paraId="3778265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763DD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6D2CC86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6A12036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01A099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1EEF16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16AEAB9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73D23B48" w14:textId="77777777" w:rsidTr="009D60AA">
        <w:tc>
          <w:tcPr>
            <w:tcW w:w="445" w:type="dxa"/>
            <w:tcBorders>
              <w:top w:val="single" w:sz="12" w:space="0" w:color="auto"/>
              <w:left w:val="single" w:sz="12" w:space="0" w:color="auto"/>
              <w:bottom w:val="single" w:sz="12" w:space="0" w:color="auto"/>
              <w:right w:val="single" w:sz="12" w:space="0" w:color="auto"/>
            </w:tcBorders>
          </w:tcPr>
          <w:p w14:paraId="17F3C08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2D32A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49FD6BC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1A1C071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0498CE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60AF113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37347DF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452F04F6" w14:textId="77777777" w:rsidTr="009D60AA">
        <w:tc>
          <w:tcPr>
            <w:tcW w:w="445" w:type="dxa"/>
            <w:tcBorders>
              <w:top w:val="single" w:sz="12" w:space="0" w:color="auto"/>
              <w:left w:val="single" w:sz="12" w:space="0" w:color="auto"/>
              <w:bottom w:val="single" w:sz="12" w:space="0" w:color="auto"/>
              <w:right w:val="single" w:sz="12" w:space="0" w:color="auto"/>
            </w:tcBorders>
          </w:tcPr>
          <w:p w14:paraId="63393A5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257FAE6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2E52E2B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3CCF4D0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77CB169A" w14:textId="77777777" w:rsidR="00220D71" w:rsidRPr="009D60AA" w:rsidRDefault="00220D71" w:rsidP="008C6551">
            <w:pPr>
              <w:jc w:val="center"/>
              <w:rPr>
                <w:rFonts w:ascii="Century Gothic" w:hAnsi="Century Gothic"/>
                <w:sz w:val="16"/>
                <w:szCs w:val="16"/>
              </w:rPr>
            </w:pPr>
          </w:p>
        </w:tc>
      </w:tr>
      <w:tr w:rsidR="00220D71" w:rsidRPr="009D60AA" w14:paraId="6887A8FB" w14:textId="77777777" w:rsidTr="009D60AA">
        <w:tc>
          <w:tcPr>
            <w:tcW w:w="5484" w:type="dxa"/>
            <w:gridSpan w:val="3"/>
            <w:tcBorders>
              <w:left w:val="nil"/>
              <w:bottom w:val="nil"/>
              <w:right w:val="nil"/>
            </w:tcBorders>
          </w:tcPr>
          <w:p w14:paraId="37DE2450"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6023EDD2"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D678C8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0C4A69D2" w14:textId="77777777" w:rsidTr="009D60AA">
        <w:tc>
          <w:tcPr>
            <w:tcW w:w="5484" w:type="dxa"/>
            <w:gridSpan w:val="3"/>
            <w:tcBorders>
              <w:top w:val="nil"/>
              <w:left w:val="nil"/>
              <w:right w:val="nil"/>
            </w:tcBorders>
          </w:tcPr>
          <w:p w14:paraId="376A820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0C0AD5A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6B4423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C5CEED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3443135B"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0D5F6979" w14:textId="77777777" w:rsidTr="009D60AA">
        <w:tc>
          <w:tcPr>
            <w:tcW w:w="445" w:type="dxa"/>
            <w:tcBorders>
              <w:top w:val="single" w:sz="12" w:space="0" w:color="auto"/>
              <w:left w:val="single" w:sz="12" w:space="0" w:color="auto"/>
              <w:bottom w:val="single" w:sz="12" w:space="0" w:color="auto"/>
              <w:right w:val="single" w:sz="12" w:space="0" w:color="auto"/>
            </w:tcBorders>
          </w:tcPr>
          <w:p w14:paraId="1DCA560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65277D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54CB9F1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22A3DDB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37CDE6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86D5FC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4701066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54E14A21" w14:textId="77777777" w:rsidTr="009D60AA">
        <w:tc>
          <w:tcPr>
            <w:tcW w:w="445" w:type="dxa"/>
            <w:tcBorders>
              <w:top w:val="single" w:sz="12" w:space="0" w:color="auto"/>
              <w:left w:val="single" w:sz="12" w:space="0" w:color="auto"/>
              <w:bottom w:val="single" w:sz="12" w:space="0" w:color="auto"/>
              <w:right w:val="single" w:sz="12" w:space="0" w:color="auto"/>
            </w:tcBorders>
          </w:tcPr>
          <w:p w14:paraId="205E087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276CDD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32C27A9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69E56DA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1ADBE5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216B314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284E09F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0A8C5A36" w14:textId="77777777" w:rsidTr="009D60AA">
        <w:tc>
          <w:tcPr>
            <w:tcW w:w="445" w:type="dxa"/>
            <w:tcBorders>
              <w:top w:val="single" w:sz="12" w:space="0" w:color="auto"/>
              <w:left w:val="single" w:sz="12" w:space="0" w:color="auto"/>
              <w:bottom w:val="single" w:sz="12" w:space="0" w:color="auto"/>
              <w:right w:val="single" w:sz="12" w:space="0" w:color="auto"/>
            </w:tcBorders>
          </w:tcPr>
          <w:p w14:paraId="61E5C86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746E1C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0550638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780678B8"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B522CC5" w14:textId="77777777" w:rsidR="00220D71" w:rsidRPr="009D60AA" w:rsidRDefault="00220D71" w:rsidP="008C6551">
            <w:pPr>
              <w:jc w:val="center"/>
              <w:rPr>
                <w:rFonts w:ascii="Century Gothic" w:hAnsi="Century Gothic"/>
                <w:sz w:val="16"/>
                <w:szCs w:val="16"/>
              </w:rPr>
            </w:pPr>
          </w:p>
        </w:tc>
      </w:tr>
      <w:tr w:rsidR="00220D71" w:rsidRPr="009D60AA" w14:paraId="698872EE" w14:textId="77777777" w:rsidTr="009D60AA">
        <w:tc>
          <w:tcPr>
            <w:tcW w:w="445" w:type="dxa"/>
            <w:tcBorders>
              <w:top w:val="single" w:sz="12" w:space="0" w:color="auto"/>
              <w:left w:val="single" w:sz="12" w:space="0" w:color="auto"/>
              <w:bottom w:val="single" w:sz="12" w:space="0" w:color="auto"/>
              <w:right w:val="single" w:sz="12" w:space="0" w:color="auto"/>
            </w:tcBorders>
          </w:tcPr>
          <w:p w14:paraId="456D788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3B57B4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3447416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2CA450B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6B8C5C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73AC69A5" w14:textId="77777777" w:rsidTr="009D60AA">
        <w:tc>
          <w:tcPr>
            <w:tcW w:w="445" w:type="dxa"/>
            <w:tcBorders>
              <w:top w:val="single" w:sz="12" w:space="0" w:color="auto"/>
              <w:left w:val="single" w:sz="12" w:space="0" w:color="auto"/>
              <w:bottom w:val="single" w:sz="12" w:space="0" w:color="auto"/>
              <w:right w:val="single" w:sz="12" w:space="0" w:color="auto"/>
            </w:tcBorders>
          </w:tcPr>
          <w:p w14:paraId="32ADF62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6C9A41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10A7EED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1582F06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4D2C4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A98F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15F1ADF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291F270F" w14:textId="77777777" w:rsidTr="009D60AA">
        <w:tc>
          <w:tcPr>
            <w:tcW w:w="445" w:type="dxa"/>
            <w:tcBorders>
              <w:top w:val="single" w:sz="12" w:space="0" w:color="auto"/>
              <w:left w:val="single" w:sz="12" w:space="0" w:color="auto"/>
              <w:bottom w:val="single" w:sz="12" w:space="0" w:color="auto"/>
              <w:right w:val="single" w:sz="12" w:space="0" w:color="auto"/>
            </w:tcBorders>
          </w:tcPr>
          <w:p w14:paraId="385DDB9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3BF463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5BF4A11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52D3C5C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157D49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1826DA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3B59B9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059E4578" w14:textId="77777777" w:rsidTr="009D60AA">
        <w:tc>
          <w:tcPr>
            <w:tcW w:w="445" w:type="dxa"/>
            <w:tcBorders>
              <w:top w:val="single" w:sz="12" w:space="0" w:color="auto"/>
              <w:left w:val="single" w:sz="12" w:space="0" w:color="auto"/>
              <w:bottom w:val="single" w:sz="12" w:space="0" w:color="auto"/>
              <w:right w:val="single" w:sz="12" w:space="0" w:color="auto"/>
            </w:tcBorders>
          </w:tcPr>
          <w:p w14:paraId="2B2A223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A6EB76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547E98B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17B5D4C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5B10C3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42E9B1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6B004D3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767AFE2F" w14:textId="77777777" w:rsidTr="009D60AA">
        <w:tc>
          <w:tcPr>
            <w:tcW w:w="445" w:type="dxa"/>
            <w:tcBorders>
              <w:top w:val="single" w:sz="12" w:space="0" w:color="auto"/>
              <w:left w:val="single" w:sz="12" w:space="0" w:color="auto"/>
              <w:bottom w:val="single" w:sz="12" w:space="0" w:color="auto"/>
              <w:right w:val="single" w:sz="12" w:space="0" w:color="auto"/>
            </w:tcBorders>
          </w:tcPr>
          <w:p w14:paraId="23DBB90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F56105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63BEC34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285698E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D3446B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9896C7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2812DB7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50240FD6" w14:textId="77777777" w:rsidTr="009D60AA">
        <w:tc>
          <w:tcPr>
            <w:tcW w:w="445" w:type="dxa"/>
            <w:tcBorders>
              <w:top w:val="single" w:sz="12" w:space="0" w:color="auto"/>
              <w:left w:val="single" w:sz="12" w:space="0" w:color="auto"/>
              <w:bottom w:val="single" w:sz="12" w:space="0" w:color="auto"/>
              <w:right w:val="single" w:sz="12" w:space="0" w:color="auto"/>
            </w:tcBorders>
          </w:tcPr>
          <w:p w14:paraId="67763E9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E4D22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303D899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43D41B4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B27603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0A1F2C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0FEB4789"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3554A00A" w14:textId="77777777" w:rsidTr="009D60AA">
        <w:tc>
          <w:tcPr>
            <w:tcW w:w="445" w:type="dxa"/>
            <w:tcBorders>
              <w:top w:val="single" w:sz="12" w:space="0" w:color="auto"/>
              <w:left w:val="single" w:sz="12" w:space="0" w:color="auto"/>
              <w:bottom w:val="single" w:sz="12" w:space="0" w:color="auto"/>
              <w:right w:val="single" w:sz="12" w:space="0" w:color="auto"/>
            </w:tcBorders>
          </w:tcPr>
          <w:p w14:paraId="1280600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1EFE95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4BD7ACC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2C0C705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43F755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185E82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92897C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0252DDB4" w14:textId="77777777" w:rsidTr="009D60AA">
        <w:tc>
          <w:tcPr>
            <w:tcW w:w="5484" w:type="dxa"/>
            <w:gridSpan w:val="3"/>
            <w:tcBorders>
              <w:left w:val="nil"/>
              <w:bottom w:val="nil"/>
              <w:right w:val="nil"/>
            </w:tcBorders>
          </w:tcPr>
          <w:p w14:paraId="0A8C702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48B878A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7F9F76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B9649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4F9AD7B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2C64C179" w14:textId="77777777" w:rsidTr="009D60AA">
        <w:tc>
          <w:tcPr>
            <w:tcW w:w="5484" w:type="dxa"/>
            <w:gridSpan w:val="3"/>
            <w:tcBorders>
              <w:top w:val="nil"/>
              <w:left w:val="nil"/>
              <w:right w:val="nil"/>
            </w:tcBorders>
          </w:tcPr>
          <w:p w14:paraId="401001C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412122C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F3F59CC" w14:textId="77777777" w:rsidR="00220D71" w:rsidRPr="009D60AA" w:rsidRDefault="00220D71" w:rsidP="008C6551">
            <w:pPr>
              <w:jc w:val="center"/>
              <w:rPr>
                <w:rFonts w:ascii="Century Gothic" w:hAnsi="Century Gothic"/>
                <w:sz w:val="16"/>
                <w:szCs w:val="16"/>
              </w:rPr>
            </w:pPr>
          </w:p>
        </w:tc>
      </w:tr>
      <w:tr w:rsidR="00220D71" w:rsidRPr="009D60AA" w14:paraId="1E4550E0" w14:textId="77777777" w:rsidTr="009D60AA">
        <w:tc>
          <w:tcPr>
            <w:tcW w:w="445" w:type="dxa"/>
            <w:tcBorders>
              <w:top w:val="single" w:sz="12" w:space="0" w:color="auto"/>
              <w:left w:val="single" w:sz="12" w:space="0" w:color="auto"/>
              <w:bottom w:val="single" w:sz="12" w:space="0" w:color="auto"/>
              <w:right w:val="single" w:sz="12" w:space="0" w:color="auto"/>
            </w:tcBorders>
          </w:tcPr>
          <w:p w14:paraId="305F1B0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9D57E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6E4209C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767D7DAA"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74ADE7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645C3010" w14:textId="77777777" w:rsidTr="009D60AA">
        <w:tc>
          <w:tcPr>
            <w:tcW w:w="445" w:type="dxa"/>
            <w:tcBorders>
              <w:top w:val="single" w:sz="12" w:space="0" w:color="auto"/>
              <w:left w:val="single" w:sz="12" w:space="0" w:color="auto"/>
              <w:bottom w:val="single" w:sz="12" w:space="0" w:color="auto"/>
              <w:right w:val="single" w:sz="12" w:space="0" w:color="auto"/>
            </w:tcBorders>
          </w:tcPr>
          <w:p w14:paraId="643C6C7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19782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5522699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2439E3B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E24BE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386EE5B" w14:textId="4A353790"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10398E">
              <w:rPr>
                <w:rFonts w:ascii="Century Gothic" w:hAnsi="Century Gothic"/>
                <w:sz w:val="16"/>
                <w:szCs w:val="16"/>
              </w:rPr>
              <w:t>3</w:t>
            </w:r>
          </w:p>
        </w:tc>
        <w:tc>
          <w:tcPr>
            <w:tcW w:w="3966" w:type="dxa"/>
            <w:tcBorders>
              <w:right w:val="nil"/>
            </w:tcBorders>
            <w:vAlign w:val="center"/>
          </w:tcPr>
          <w:p w14:paraId="3A72E230" w14:textId="1094B294"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10398E">
              <w:rPr>
                <w:rFonts w:ascii="Century Gothic" w:hAnsi="Century Gothic"/>
                <w:sz w:val="16"/>
                <w:szCs w:val="16"/>
              </w:rPr>
              <w:t>/Battery</w:t>
            </w:r>
          </w:p>
        </w:tc>
      </w:tr>
      <w:tr w:rsidR="00220D71" w:rsidRPr="009D60AA" w14:paraId="0E6260F8" w14:textId="77777777" w:rsidTr="009D60AA">
        <w:tc>
          <w:tcPr>
            <w:tcW w:w="445" w:type="dxa"/>
            <w:tcBorders>
              <w:top w:val="single" w:sz="12" w:space="0" w:color="auto"/>
              <w:left w:val="single" w:sz="12" w:space="0" w:color="auto"/>
              <w:bottom w:val="single" w:sz="12" w:space="0" w:color="auto"/>
              <w:right w:val="single" w:sz="12" w:space="0" w:color="auto"/>
            </w:tcBorders>
          </w:tcPr>
          <w:p w14:paraId="3FACD3D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447CCE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318B8B3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516773C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8D23E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4AB726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40516A2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1122DAA8" w14:textId="77777777" w:rsidTr="009D60AA">
        <w:tc>
          <w:tcPr>
            <w:tcW w:w="445" w:type="dxa"/>
            <w:tcBorders>
              <w:top w:val="single" w:sz="12" w:space="0" w:color="auto"/>
              <w:left w:val="single" w:sz="12" w:space="0" w:color="auto"/>
              <w:bottom w:val="single" w:sz="12" w:space="0" w:color="auto"/>
              <w:right w:val="single" w:sz="12" w:space="0" w:color="auto"/>
            </w:tcBorders>
          </w:tcPr>
          <w:p w14:paraId="6F2EB4C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DDB0AD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073BC96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1BA937A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5C9AC7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4EAD33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1FB5810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131ACBD4" w14:textId="77777777" w:rsidTr="009D60AA">
        <w:tc>
          <w:tcPr>
            <w:tcW w:w="445" w:type="dxa"/>
            <w:tcBorders>
              <w:top w:val="single" w:sz="12" w:space="0" w:color="auto"/>
              <w:left w:val="single" w:sz="12" w:space="0" w:color="auto"/>
              <w:bottom w:val="single" w:sz="12" w:space="0" w:color="auto"/>
              <w:right w:val="single" w:sz="12" w:space="0" w:color="auto"/>
            </w:tcBorders>
          </w:tcPr>
          <w:p w14:paraId="012B29F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FF58E6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3A6586B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63EE432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692B76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593103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75E2A68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463E5BD6" w14:textId="77777777" w:rsidTr="009D60AA">
        <w:tc>
          <w:tcPr>
            <w:tcW w:w="445" w:type="dxa"/>
            <w:tcBorders>
              <w:top w:val="single" w:sz="12" w:space="0" w:color="auto"/>
              <w:left w:val="single" w:sz="12" w:space="0" w:color="auto"/>
              <w:bottom w:val="single" w:sz="12" w:space="0" w:color="auto"/>
              <w:right w:val="single" w:sz="12" w:space="0" w:color="auto"/>
            </w:tcBorders>
          </w:tcPr>
          <w:p w14:paraId="060A4E9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5475069D" w14:textId="15F877F5"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10398E">
              <w:rPr>
                <w:rFonts w:ascii="Century Gothic" w:hAnsi="Century Gothic"/>
                <w:sz w:val="16"/>
                <w:szCs w:val="16"/>
              </w:rPr>
              <w:t>95</w:t>
            </w:r>
          </w:p>
        </w:tc>
        <w:tc>
          <w:tcPr>
            <w:tcW w:w="4102" w:type="dxa"/>
            <w:tcBorders>
              <w:bottom w:val="single" w:sz="4" w:space="0" w:color="auto"/>
              <w:right w:val="nil"/>
            </w:tcBorders>
            <w:vAlign w:val="center"/>
          </w:tcPr>
          <w:p w14:paraId="288B8B2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0C653F8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3426C38" w14:textId="77777777" w:rsidR="00220D71" w:rsidRPr="009D60AA" w:rsidRDefault="00220D71" w:rsidP="008C6551">
            <w:pPr>
              <w:jc w:val="center"/>
              <w:rPr>
                <w:rFonts w:ascii="Century Gothic" w:hAnsi="Century Gothic"/>
                <w:sz w:val="16"/>
                <w:szCs w:val="16"/>
              </w:rPr>
            </w:pPr>
          </w:p>
        </w:tc>
      </w:tr>
      <w:tr w:rsidR="00220D71" w:rsidRPr="009D60AA" w14:paraId="656A3FA0" w14:textId="77777777" w:rsidTr="009D60AA">
        <w:tc>
          <w:tcPr>
            <w:tcW w:w="5484" w:type="dxa"/>
            <w:gridSpan w:val="3"/>
            <w:tcBorders>
              <w:left w:val="nil"/>
              <w:bottom w:val="nil"/>
              <w:right w:val="nil"/>
            </w:tcBorders>
          </w:tcPr>
          <w:p w14:paraId="6156031F"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3BC2A90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5DC746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1E5CADED" w14:textId="77777777" w:rsidTr="009D60AA">
        <w:tc>
          <w:tcPr>
            <w:tcW w:w="5484" w:type="dxa"/>
            <w:gridSpan w:val="3"/>
            <w:tcBorders>
              <w:top w:val="nil"/>
              <w:left w:val="nil"/>
              <w:right w:val="nil"/>
            </w:tcBorders>
          </w:tcPr>
          <w:p w14:paraId="3817BD69"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01CA2849"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378226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2CCB7D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32B6801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6B78B98B" w14:textId="77777777" w:rsidTr="009D60AA">
        <w:tc>
          <w:tcPr>
            <w:tcW w:w="445" w:type="dxa"/>
            <w:tcBorders>
              <w:top w:val="single" w:sz="12" w:space="0" w:color="auto"/>
              <w:left w:val="single" w:sz="12" w:space="0" w:color="auto"/>
              <w:bottom w:val="single" w:sz="12" w:space="0" w:color="auto"/>
              <w:right w:val="single" w:sz="12" w:space="0" w:color="auto"/>
            </w:tcBorders>
          </w:tcPr>
          <w:p w14:paraId="6489201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BA0AE4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5E4BB6A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19AB407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9D4211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065AB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20D3769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1F7AA218" w14:textId="77777777" w:rsidTr="009D60AA">
        <w:tc>
          <w:tcPr>
            <w:tcW w:w="445" w:type="dxa"/>
            <w:tcBorders>
              <w:top w:val="single" w:sz="12" w:space="0" w:color="auto"/>
              <w:left w:val="single" w:sz="12" w:space="0" w:color="auto"/>
              <w:bottom w:val="single" w:sz="12" w:space="0" w:color="auto"/>
              <w:right w:val="single" w:sz="12" w:space="0" w:color="auto"/>
            </w:tcBorders>
          </w:tcPr>
          <w:p w14:paraId="1173090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52E0B0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5269582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2E67460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AF74CE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C4EB84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43012F2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41B2F165" w14:textId="77777777" w:rsidTr="009D60AA">
        <w:tc>
          <w:tcPr>
            <w:tcW w:w="445" w:type="dxa"/>
            <w:tcBorders>
              <w:top w:val="single" w:sz="12" w:space="0" w:color="auto"/>
              <w:left w:val="single" w:sz="12" w:space="0" w:color="auto"/>
              <w:bottom w:val="single" w:sz="12" w:space="0" w:color="auto"/>
              <w:right w:val="single" w:sz="12" w:space="0" w:color="auto"/>
            </w:tcBorders>
          </w:tcPr>
          <w:p w14:paraId="3EA92BA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AFCF46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5538A62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794AE986"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9EDC532" w14:textId="77777777" w:rsidR="00220D71" w:rsidRPr="009D60AA" w:rsidRDefault="00220D71" w:rsidP="008C6551">
            <w:pPr>
              <w:jc w:val="center"/>
              <w:rPr>
                <w:rFonts w:ascii="Century Gothic" w:hAnsi="Century Gothic"/>
                <w:sz w:val="16"/>
                <w:szCs w:val="16"/>
              </w:rPr>
            </w:pPr>
          </w:p>
        </w:tc>
      </w:tr>
      <w:tr w:rsidR="00220D71" w:rsidRPr="009D60AA" w14:paraId="26388A84" w14:textId="77777777" w:rsidTr="009D60AA">
        <w:tc>
          <w:tcPr>
            <w:tcW w:w="445" w:type="dxa"/>
            <w:tcBorders>
              <w:top w:val="single" w:sz="12" w:space="0" w:color="auto"/>
              <w:left w:val="single" w:sz="12" w:space="0" w:color="auto"/>
              <w:bottom w:val="single" w:sz="12" w:space="0" w:color="auto"/>
              <w:right w:val="single" w:sz="12" w:space="0" w:color="auto"/>
            </w:tcBorders>
          </w:tcPr>
          <w:p w14:paraId="08E38E8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CE08F6A"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6DEAA75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5E2228D7"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F85AC8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11D85CE8" w14:textId="77777777" w:rsidTr="009D60AA">
        <w:tc>
          <w:tcPr>
            <w:tcW w:w="445" w:type="dxa"/>
            <w:tcBorders>
              <w:top w:val="single" w:sz="12" w:space="0" w:color="auto"/>
              <w:left w:val="single" w:sz="12" w:space="0" w:color="auto"/>
              <w:bottom w:val="single" w:sz="12" w:space="0" w:color="auto"/>
              <w:right w:val="single" w:sz="12" w:space="0" w:color="auto"/>
            </w:tcBorders>
          </w:tcPr>
          <w:p w14:paraId="6226AAC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071FF9E"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3067FEC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20A602D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BC7E2B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E503D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474DE1B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00803564" w14:textId="77777777" w:rsidTr="009D60AA">
        <w:tc>
          <w:tcPr>
            <w:tcW w:w="445" w:type="dxa"/>
            <w:tcBorders>
              <w:top w:val="single" w:sz="12" w:space="0" w:color="auto"/>
              <w:left w:val="single" w:sz="12" w:space="0" w:color="auto"/>
              <w:bottom w:val="single" w:sz="12" w:space="0" w:color="auto"/>
              <w:right w:val="single" w:sz="12" w:space="0" w:color="auto"/>
            </w:tcBorders>
          </w:tcPr>
          <w:p w14:paraId="3470F1B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BF50317"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318489D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44A9842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640A89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9904E1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6010D31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72F7C637" w14:textId="77777777" w:rsidTr="009D60AA">
        <w:tc>
          <w:tcPr>
            <w:tcW w:w="445" w:type="dxa"/>
            <w:tcBorders>
              <w:top w:val="single" w:sz="12" w:space="0" w:color="auto"/>
              <w:left w:val="nil"/>
              <w:bottom w:val="nil"/>
              <w:right w:val="nil"/>
            </w:tcBorders>
          </w:tcPr>
          <w:p w14:paraId="518CEABC"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26160AFC"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36B03EF0"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226B4B6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938ED4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7F2EF5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6DD3D74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737BF4D0" w14:textId="77777777" w:rsidTr="009D60AA">
        <w:tc>
          <w:tcPr>
            <w:tcW w:w="445" w:type="dxa"/>
            <w:tcBorders>
              <w:top w:val="nil"/>
              <w:left w:val="nil"/>
              <w:bottom w:val="nil"/>
              <w:right w:val="nil"/>
            </w:tcBorders>
          </w:tcPr>
          <w:p w14:paraId="267C27FD"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0416E011"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7C9EA6C4"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6D70AF0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6F87DB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5FA751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046A0CD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756BC5CC"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02A5FAE6" w14:textId="77777777" w:rsidTr="00950617">
        <w:trPr>
          <w:trHeight w:val="432"/>
          <w:jc w:val="center"/>
        </w:trPr>
        <w:tc>
          <w:tcPr>
            <w:tcW w:w="836" w:type="dxa"/>
            <w:vAlign w:val="bottom"/>
          </w:tcPr>
          <w:p w14:paraId="4290153A"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2C8B1E20" w14:textId="77777777" w:rsidR="00220D71" w:rsidRPr="009D60AA" w:rsidRDefault="00220D71" w:rsidP="00950617">
            <w:pPr>
              <w:jc w:val="center"/>
              <w:rPr>
                <w:rFonts w:ascii="Century Gothic" w:hAnsi="Century Gothic"/>
                <w:sz w:val="16"/>
                <w:szCs w:val="16"/>
              </w:rPr>
            </w:pPr>
          </w:p>
        </w:tc>
        <w:tc>
          <w:tcPr>
            <w:tcW w:w="272" w:type="dxa"/>
            <w:vAlign w:val="bottom"/>
          </w:tcPr>
          <w:p w14:paraId="700F731C" w14:textId="77777777" w:rsidR="00220D71" w:rsidRPr="009D60AA" w:rsidRDefault="00220D71" w:rsidP="00950617">
            <w:pPr>
              <w:jc w:val="center"/>
              <w:rPr>
                <w:rFonts w:ascii="Century Gothic" w:hAnsi="Century Gothic"/>
                <w:sz w:val="16"/>
                <w:szCs w:val="16"/>
              </w:rPr>
            </w:pPr>
          </w:p>
        </w:tc>
        <w:tc>
          <w:tcPr>
            <w:tcW w:w="692" w:type="dxa"/>
            <w:vAlign w:val="bottom"/>
          </w:tcPr>
          <w:p w14:paraId="1BBFEFF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2D6479EB" w14:textId="77777777" w:rsidR="00220D71" w:rsidRPr="009D60AA" w:rsidRDefault="00220D71" w:rsidP="00950617">
            <w:pPr>
              <w:jc w:val="center"/>
              <w:rPr>
                <w:rFonts w:ascii="Century Gothic" w:hAnsi="Century Gothic"/>
                <w:sz w:val="16"/>
                <w:szCs w:val="16"/>
              </w:rPr>
            </w:pPr>
          </w:p>
        </w:tc>
      </w:tr>
      <w:tr w:rsidR="00220D71" w:rsidRPr="009D60AA" w14:paraId="706A5A71" w14:textId="77777777" w:rsidTr="00950617">
        <w:trPr>
          <w:trHeight w:val="432"/>
          <w:jc w:val="center"/>
        </w:trPr>
        <w:tc>
          <w:tcPr>
            <w:tcW w:w="836" w:type="dxa"/>
            <w:vAlign w:val="bottom"/>
          </w:tcPr>
          <w:p w14:paraId="34970AD1"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2186D5C9" w14:textId="77777777" w:rsidR="00220D71" w:rsidRPr="009D60AA" w:rsidRDefault="00220D71" w:rsidP="00950617">
            <w:pPr>
              <w:jc w:val="center"/>
              <w:rPr>
                <w:rFonts w:ascii="Century Gothic" w:hAnsi="Century Gothic"/>
                <w:sz w:val="16"/>
                <w:szCs w:val="16"/>
              </w:rPr>
            </w:pPr>
          </w:p>
        </w:tc>
        <w:tc>
          <w:tcPr>
            <w:tcW w:w="272" w:type="dxa"/>
            <w:vAlign w:val="bottom"/>
          </w:tcPr>
          <w:p w14:paraId="4CC4530A" w14:textId="77777777" w:rsidR="00220D71" w:rsidRPr="009D60AA" w:rsidRDefault="00220D71" w:rsidP="00950617">
            <w:pPr>
              <w:jc w:val="center"/>
              <w:rPr>
                <w:rFonts w:ascii="Century Gothic" w:hAnsi="Century Gothic"/>
                <w:sz w:val="16"/>
                <w:szCs w:val="16"/>
              </w:rPr>
            </w:pPr>
          </w:p>
        </w:tc>
        <w:tc>
          <w:tcPr>
            <w:tcW w:w="692" w:type="dxa"/>
            <w:vAlign w:val="bottom"/>
          </w:tcPr>
          <w:p w14:paraId="22B28A5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3672E28F" w14:textId="77777777" w:rsidR="00220D71" w:rsidRPr="009D60AA" w:rsidRDefault="00220D71" w:rsidP="00950617">
            <w:pPr>
              <w:jc w:val="center"/>
              <w:rPr>
                <w:rFonts w:ascii="Century Gothic" w:hAnsi="Century Gothic"/>
                <w:sz w:val="16"/>
                <w:szCs w:val="16"/>
              </w:rPr>
            </w:pPr>
          </w:p>
        </w:tc>
      </w:tr>
      <w:tr w:rsidR="00220D71" w:rsidRPr="009D60AA" w14:paraId="3DAE05B5" w14:textId="77777777" w:rsidTr="00950617">
        <w:trPr>
          <w:trHeight w:val="432"/>
          <w:jc w:val="center"/>
        </w:trPr>
        <w:tc>
          <w:tcPr>
            <w:tcW w:w="836" w:type="dxa"/>
            <w:vAlign w:val="bottom"/>
          </w:tcPr>
          <w:p w14:paraId="3B1CA0B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544EED31" w14:textId="77777777" w:rsidR="00220D71" w:rsidRPr="009D60AA" w:rsidRDefault="00220D71" w:rsidP="00950617">
            <w:pPr>
              <w:jc w:val="center"/>
              <w:rPr>
                <w:rFonts w:ascii="Century Gothic" w:hAnsi="Century Gothic"/>
                <w:sz w:val="16"/>
                <w:szCs w:val="16"/>
              </w:rPr>
            </w:pPr>
          </w:p>
        </w:tc>
        <w:tc>
          <w:tcPr>
            <w:tcW w:w="272" w:type="dxa"/>
            <w:vAlign w:val="bottom"/>
          </w:tcPr>
          <w:p w14:paraId="72EE40AC" w14:textId="77777777" w:rsidR="00220D71" w:rsidRPr="009D60AA" w:rsidRDefault="00220D71" w:rsidP="00950617">
            <w:pPr>
              <w:jc w:val="center"/>
              <w:rPr>
                <w:rFonts w:ascii="Century Gothic" w:hAnsi="Century Gothic"/>
                <w:sz w:val="16"/>
                <w:szCs w:val="16"/>
              </w:rPr>
            </w:pPr>
          </w:p>
        </w:tc>
        <w:tc>
          <w:tcPr>
            <w:tcW w:w="692" w:type="dxa"/>
            <w:vAlign w:val="bottom"/>
          </w:tcPr>
          <w:p w14:paraId="3933F873"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19CF3842" w14:textId="77777777" w:rsidR="00220D71" w:rsidRPr="009D60AA" w:rsidRDefault="00220D71" w:rsidP="00950617">
            <w:pPr>
              <w:jc w:val="center"/>
              <w:rPr>
                <w:rFonts w:ascii="Century Gothic" w:hAnsi="Century Gothic"/>
                <w:sz w:val="16"/>
                <w:szCs w:val="16"/>
              </w:rPr>
            </w:pPr>
          </w:p>
        </w:tc>
      </w:tr>
      <w:tr w:rsidR="00220D71" w:rsidRPr="009D60AA" w14:paraId="26B49873" w14:textId="77777777" w:rsidTr="00950617">
        <w:trPr>
          <w:trHeight w:val="432"/>
          <w:jc w:val="center"/>
        </w:trPr>
        <w:tc>
          <w:tcPr>
            <w:tcW w:w="836" w:type="dxa"/>
            <w:vAlign w:val="bottom"/>
          </w:tcPr>
          <w:p w14:paraId="581DC06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86B0C7C" w14:textId="77777777" w:rsidR="00220D71" w:rsidRPr="009D60AA" w:rsidRDefault="00220D71" w:rsidP="00950617">
            <w:pPr>
              <w:jc w:val="center"/>
              <w:rPr>
                <w:rFonts w:ascii="Century Gothic" w:hAnsi="Century Gothic"/>
                <w:sz w:val="16"/>
                <w:szCs w:val="16"/>
              </w:rPr>
            </w:pPr>
          </w:p>
        </w:tc>
        <w:tc>
          <w:tcPr>
            <w:tcW w:w="272" w:type="dxa"/>
            <w:vAlign w:val="bottom"/>
          </w:tcPr>
          <w:p w14:paraId="0DCA9517" w14:textId="77777777" w:rsidR="00220D71" w:rsidRPr="009D60AA" w:rsidRDefault="00220D71" w:rsidP="00950617">
            <w:pPr>
              <w:jc w:val="center"/>
              <w:rPr>
                <w:rFonts w:ascii="Century Gothic" w:hAnsi="Century Gothic"/>
                <w:sz w:val="16"/>
                <w:szCs w:val="16"/>
              </w:rPr>
            </w:pPr>
          </w:p>
        </w:tc>
        <w:tc>
          <w:tcPr>
            <w:tcW w:w="692" w:type="dxa"/>
            <w:vAlign w:val="bottom"/>
          </w:tcPr>
          <w:p w14:paraId="2FC654FE"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6B7729B" w14:textId="77777777" w:rsidR="00220D71" w:rsidRPr="009D60AA" w:rsidRDefault="00220D71" w:rsidP="00950617">
            <w:pPr>
              <w:jc w:val="center"/>
              <w:rPr>
                <w:rFonts w:ascii="Century Gothic" w:hAnsi="Century Gothic"/>
                <w:sz w:val="16"/>
                <w:szCs w:val="16"/>
              </w:rPr>
            </w:pPr>
          </w:p>
        </w:tc>
      </w:tr>
      <w:tr w:rsidR="00220D71" w:rsidRPr="009D60AA" w14:paraId="2D23B02C" w14:textId="77777777" w:rsidTr="00950617">
        <w:trPr>
          <w:trHeight w:val="432"/>
          <w:jc w:val="center"/>
        </w:trPr>
        <w:tc>
          <w:tcPr>
            <w:tcW w:w="836" w:type="dxa"/>
            <w:vAlign w:val="bottom"/>
          </w:tcPr>
          <w:p w14:paraId="79493C14"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0992D656" w14:textId="77777777" w:rsidR="00220D71" w:rsidRPr="009D60AA" w:rsidRDefault="00220D71" w:rsidP="00950617">
            <w:pPr>
              <w:jc w:val="center"/>
              <w:rPr>
                <w:rFonts w:ascii="Century Gothic" w:hAnsi="Century Gothic"/>
                <w:sz w:val="16"/>
                <w:szCs w:val="16"/>
              </w:rPr>
            </w:pPr>
          </w:p>
        </w:tc>
        <w:tc>
          <w:tcPr>
            <w:tcW w:w="272" w:type="dxa"/>
            <w:vAlign w:val="bottom"/>
          </w:tcPr>
          <w:p w14:paraId="61355983" w14:textId="77777777" w:rsidR="00220D71" w:rsidRPr="009D60AA" w:rsidRDefault="00220D71" w:rsidP="00950617">
            <w:pPr>
              <w:jc w:val="center"/>
              <w:rPr>
                <w:rFonts w:ascii="Century Gothic" w:hAnsi="Century Gothic"/>
                <w:sz w:val="16"/>
                <w:szCs w:val="16"/>
              </w:rPr>
            </w:pPr>
          </w:p>
        </w:tc>
        <w:tc>
          <w:tcPr>
            <w:tcW w:w="692" w:type="dxa"/>
            <w:vAlign w:val="bottom"/>
          </w:tcPr>
          <w:p w14:paraId="56B7E03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67226258" w14:textId="77777777" w:rsidR="00220D71" w:rsidRPr="009D60AA" w:rsidRDefault="00220D71" w:rsidP="00950617">
            <w:pPr>
              <w:jc w:val="center"/>
              <w:rPr>
                <w:rFonts w:ascii="Century Gothic" w:hAnsi="Century Gothic"/>
                <w:sz w:val="16"/>
                <w:szCs w:val="16"/>
              </w:rPr>
            </w:pPr>
          </w:p>
        </w:tc>
      </w:tr>
    </w:tbl>
    <w:p w14:paraId="4D2A5888" w14:textId="77777777" w:rsidR="00220D71" w:rsidRPr="009D60AA" w:rsidRDefault="00220D71" w:rsidP="008C6551">
      <w:pPr>
        <w:jc w:val="center"/>
        <w:rPr>
          <w:rFonts w:ascii="Century Gothic" w:hAnsi="Century Gothic"/>
          <w:sz w:val="16"/>
          <w:szCs w:val="16"/>
        </w:rPr>
      </w:pPr>
    </w:p>
    <w:p w14:paraId="6C933D5C" w14:textId="77777777" w:rsidR="00220D71" w:rsidRPr="009D60AA" w:rsidRDefault="00220D71" w:rsidP="008C6551">
      <w:pPr>
        <w:jc w:val="center"/>
        <w:rPr>
          <w:rFonts w:ascii="Century Gothic" w:hAnsi="Century Gothic"/>
          <w:sz w:val="16"/>
          <w:szCs w:val="16"/>
        </w:rPr>
      </w:pPr>
    </w:p>
    <w:p w14:paraId="67A5D819"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13625"/>
    <w:rsid w:val="00032AB0"/>
    <w:rsid w:val="00050132"/>
    <w:rsid w:val="00051D08"/>
    <w:rsid w:val="00076BC0"/>
    <w:rsid w:val="000920A5"/>
    <w:rsid w:val="000C46DF"/>
    <w:rsid w:val="000D5DD1"/>
    <w:rsid w:val="000D7BB8"/>
    <w:rsid w:val="0010398E"/>
    <w:rsid w:val="00111E93"/>
    <w:rsid w:val="001139F4"/>
    <w:rsid w:val="00120774"/>
    <w:rsid w:val="00122E25"/>
    <w:rsid w:val="00145A5F"/>
    <w:rsid w:val="00164ACE"/>
    <w:rsid w:val="0017610C"/>
    <w:rsid w:val="001778DE"/>
    <w:rsid w:val="001E6DB6"/>
    <w:rsid w:val="001E7DDC"/>
    <w:rsid w:val="00211798"/>
    <w:rsid w:val="00220D71"/>
    <w:rsid w:val="00267F03"/>
    <w:rsid w:val="002718CD"/>
    <w:rsid w:val="002756E5"/>
    <w:rsid w:val="00276202"/>
    <w:rsid w:val="00295E32"/>
    <w:rsid w:val="002A371C"/>
    <w:rsid w:val="002C0883"/>
    <w:rsid w:val="002F784C"/>
    <w:rsid w:val="0030597B"/>
    <w:rsid w:val="00313F39"/>
    <w:rsid w:val="00345D40"/>
    <w:rsid w:val="00345EAF"/>
    <w:rsid w:val="00351FB3"/>
    <w:rsid w:val="00354741"/>
    <w:rsid w:val="00356729"/>
    <w:rsid w:val="00364877"/>
    <w:rsid w:val="0036635B"/>
    <w:rsid w:val="00371795"/>
    <w:rsid w:val="0037236A"/>
    <w:rsid w:val="003773BF"/>
    <w:rsid w:val="0039180F"/>
    <w:rsid w:val="003A1D6F"/>
    <w:rsid w:val="003A3B5F"/>
    <w:rsid w:val="003B0990"/>
    <w:rsid w:val="003C09F1"/>
    <w:rsid w:val="003C589E"/>
    <w:rsid w:val="003E688B"/>
    <w:rsid w:val="00411C42"/>
    <w:rsid w:val="0041529F"/>
    <w:rsid w:val="00422FC3"/>
    <w:rsid w:val="00443437"/>
    <w:rsid w:val="00494E63"/>
    <w:rsid w:val="004C3D4F"/>
    <w:rsid w:val="004F3EF3"/>
    <w:rsid w:val="00530D9E"/>
    <w:rsid w:val="0055676C"/>
    <w:rsid w:val="0056304E"/>
    <w:rsid w:val="00586CB5"/>
    <w:rsid w:val="0058756A"/>
    <w:rsid w:val="005C0282"/>
    <w:rsid w:val="005D1346"/>
    <w:rsid w:val="00604A75"/>
    <w:rsid w:val="006251EE"/>
    <w:rsid w:val="00687D13"/>
    <w:rsid w:val="00692169"/>
    <w:rsid w:val="00694BD7"/>
    <w:rsid w:val="006A65CB"/>
    <w:rsid w:val="006B051E"/>
    <w:rsid w:val="006C6368"/>
    <w:rsid w:val="006C656C"/>
    <w:rsid w:val="006E3F25"/>
    <w:rsid w:val="006E7462"/>
    <w:rsid w:val="00702DC4"/>
    <w:rsid w:val="0070663C"/>
    <w:rsid w:val="00755ED4"/>
    <w:rsid w:val="00770562"/>
    <w:rsid w:val="0077791A"/>
    <w:rsid w:val="00783816"/>
    <w:rsid w:val="007A0F6C"/>
    <w:rsid w:val="007A761E"/>
    <w:rsid w:val="007C5F10"/>
    <w:rsid w:val="007D5B34"/>
    <w:rsid w:val="007F6063"/>
    <w:rsid w:val="00813984"/>
    <w:rsid w:val="008370E1"/>
    <w:rsid w:val="00847A80"/>
    <w:rsid w:val="00861E13"/>
    <w:rsid w:val="00866135"/>
    <w:rsid w:val="008719F5"/>
    <w:rsid w:val="0087208E"/>
    <w:rsid w:val="00880AC8"/>
    <w:rsid w:val="008A37F0"/>
    <w:rsid w:val="008B47E0"/>
    <w:rsid w:val="008C611F"/>
    <w:rsid w:val="0090289D"/>
    <w:rsid w:val="00905C79"/>
    <w:rsid w:val="0092654A"/>
    <w:rsid w:val="009358FA"/>
    <w:rsid w:val="009458EF"/>
    <w:rsid w:val="0095122A"/>
    <w:rsid w:val="00976330"/>
    <w:rsid w:val="00985F9D"/>
    <w:rsid w:val="009939B6"/>
    <w:rsid w:val="009B597F"/>
    <w:rsid w:val="009F6BAE"/>
    <w:rsid w:val="00A06298"/>
    <w:rsid w:val="00A06B52"/>
    <w:rsid w:val="00A316C4"/>
    <w:rsid w:val="00A44A00"/>
    <w:rsid w:val="00A45278"/>
    <w:rsid w:val="00A756B8"/>
    <w:rsid w:val="00A80409"/>
    <w:rsid w:val="00A81E5D"/>
    <w:rsid w:val="00A81E80"/>
    <w:rsid w:val="00A85C99"/>
    <w:rsid w:val="00AB1F8C"/>
    <w:rsid w:val="00AB42AD"/>
    <w:rsid w:val="00AD2FBC"/>
    <w:rsid w:val="00AF124B"/>
    <w:rsid w:val="00AF26E4"/>
    <w:rsid w:val="00B01A78"/>
    <w:rsid w:val="00B42549"/>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344DE"/>
    <w:rsid w:val="00D41393"/>
    <w:rsid w:val="00D44C36"/>
    <w:rsid w:val="00D86940"/>
    <w:rsid w:val="00D87907"/>
    <w:rsid w:val="00D9731B"/>
    <w:rsid w:val="00D97EBB"/>
    <w:rsid w:val="00DC6749"/>
    <w:rsid w:val="00E22831"/>
    <w:rsid w:val="00E51592"/>
    <w:rsid w:val="00E55A29"/>
    <w:rsid w:val="00E6284D"/>
    <w:rsid w:val="00E64D20"/>
    <w:rsid w:val="00E77A60"/>
    <w:rsid w:val="00E831A4"/>
    <w:rsid w:val="00E86F93"/>
    <w:rsid w:val="00E956D8"/>
    <w:rsid w:val="00EB418C"/>
    <w:rsid w:val="00EB6B44"/>
    <w:rsid w:val="00ED106B"/>
    <w:rsid w:val="00ED1E43"/>
    <w:rsid w:val="00EF29F7"/>
    <w:rsid w:val="00F04BCB"/>
    <w:rsid w:val="00F314DA"/>
    <w:rsid w:val="00F36AD0"/>
    <w:rsid w:val="00F40D89"/>
    <w:rsid w:val="00F46F4C"/>
    <w:rsid w:val="00FA3746"/>
    <w:rsid w:val="00FB1881"/>
    <w:rsid w:val="00FB22A7"/>
    <w:rsid w:val="00FB53B9"/>
    <w:rsid w:val="00FD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C188DC5"/>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2020-05-07T19:51:00Z</cp:lastPrinted>
  <dcterms:created xsi:type="dcterms:W3CDTF">2020-10-26T19:32:00Z</dcterms:created>
  <dcterms:modified xsi:type="dcterms:W3CDTF">2020-10-26T19:32:00Z</dcterms:modified>
</cp:coreProperties>
</file>